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270D206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6FA9E52" w16cex:dateUtc="2022-10-19T14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270D206" w16cid:durableId="26FA9E5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utch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B23AF"/>
    <w:multiLevelType w:val="hybridMultilevel"/>
    <w:tmpl w:val="ED8A89B0"/>
    <w:lvl w:ilvl="0" w:tplc="B3E27EA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5C0"/>
    <w:multiLevelType w:val="hybridMultilevel"/>
    <w:tmpl w:val="F7727D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D62FA"/>
    <w:multiLevelType w:val="hybridMultilevel"/>
    <w:tmpl w:val="AA54CB9E"/>
    <w:lvl w:ilvl="0" w:tplc="0C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7B3B81"/>
    <w:multiLevelType w:val="hybridMultilevel"/>
    <w:tmpl w:val="077C86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A53BA"/>
    <w:multiLevelType w:val="hybridMultilevel"/>
    <w:tmpl w:val="764CD5CE"/>
    <w:lvl w:ilvl="0" w:tplc="0C07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7360AC"/>
    <w:multiLevelType w:val="hybridMultilevel"/>
    <w:tmpl w:val="08F4CAF8"/>
    <w:lvl w:ilvl="0" w:tplc="B0B238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63D2F"/>
    <w:multiLevelType w:val="hybridMultilevel"/>
    <w:tmpl w:val="F8AEB7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F30794"/>
    <w:multiLevelType w:val="hybridMultilevel"/>
    <w:tmpl w:val="B324E2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A609F"/>
    <w:multiLevelType w:val="hybridMultilevel"/>
    <w:tmpl w:val="0330B5E4"/>
    <w:lvl w:ilvl="0" w:tplc="72C0A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7AFB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B8D1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8A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D44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365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B6B3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44B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B2EF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D775081"/>
    <w:multiLevelType w:val="hybridMultilevel"/>
    <w:tmpl w:val="928A435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2D773A"/>
    <w:multiLevelType w:val="hybridMultilevel"/>
    <w:tmpl w:val="9B6ADD7E"/>
    <w:lvl w:ilvl="0" w:tplc="B0B238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9C6B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760E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5AF5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BA05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76FD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C41B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867E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102B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9575A6"/>
    <w:multiLevelType w:val="hybridMultilevel"/>
    <w:tmpl w:val="6A78E6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5F451C"/>
    <w:multiLevelType w:val="hybridMultilevel"/>
    <w:tmpl w:val="251C1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004E3D"/>
    <w:multiLevelType w:val="hybridMultilevel"/>
    <w:tmpl w:val="8E586D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F36969"/>
    <w:multiLevelType w:val="hybridMultilevel"/>
    <w:tmpl w:val="5D0E6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EA4758"/>
    <w:multiLevelType w:val="hybridMultilevel"/>
    <w:tmpl w:val="7D8E31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2F7DA6"/>
    <w:multiLevelType w:val="hybridMultilevel"/>
    <w:tmpl w:val="18E0CF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5F279F"/>
    <w:multiLevelType w:val="hybridMultilevel"/>
    <w:tmpl w:val="8C04ED94"/>
    <w:lvl w:ilvl="0" w:tplc="B0B238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C63BBE"/>
    <w:multiLevelType w:val="hybridMultilevel"/>
    <w:tmpl w:val="6250057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B05475"/>
    <w:multiLevelType w:val="hybridMultilevel"/>
    <w:tmpl w:val="A4B8C7CA"/>
    <w:lvl w:ilvl="0" w:tplc="D47087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DC4C62"/>
    <w:multiLevelType w:val="hybridMultilevel"/>
    <w:tmpl w:val="4648CF5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864EE5"/>
    <w:multiLevelType w:val="hybridMultilevel"/>
    <w:tmpl w:val="C62C3DEC"/>
    <w:lvl w:ilvl="0" w:tplc="D6EE1820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sz w:val="28"/>
        <w:szCs w:val="28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F35CE4"/>
    <w:multiLevelType w:val="hybridMultilevel"/>
    <w:tmpl w:val="AE86F690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79EA56A4"/>
    <w:multiLevelType w:val="hybridMultilevel"/>
    <w:tmpl w:val="61D489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9940275">
    <w:abstractNumId w:val="10"/>
  </w:num>
  <w:num w:numId="2" w16cid:durableId="937563739">
    <w:abstractNumId w:val="2"/>
  </w:num>
  <w:num w:numId="3" w16cid:durableId="1412506803">
    <w:abstractNumId w:val="4"/>
  </w:num>
  <w:num w:numId="4" w16cid:durableId="550658312">
    <w:abstractNumId w:val="1"/>
  </w:num>
  <w:num w:numId="5" w16cid:durableId="938374165">
    <w:abstractNumId w:val="16"/>
  </w:num>
  <w:num w:numId="6" w16cid:durableId="1752195607">
    <w:abstractNumId w:val="7"/>
  </w:num>
  <w:num w:numId="7" w16cid:durableId="632827637">
    <w:abstractNumId w:val="6"/>
  </w:num>
  <w:num w:numId="8" w16cid:durableId="909928688">
    <w:abstractNumId w:val="19"/>
  </w:num>
  <w:num w:numId="9" w16cid:durableId="1570766953">
    <w:abstractNumId w:val="22"/>
  </w:num>
  <w:num w:numId="10" w16cid:durableId="1663578663">
    <w:abstractNumId w:val="3"/>
  </w:num>
  <w:num w:numId="11" w16cid:durableId="236672838">
    <w:abstractNumId w:val="11"/>
  </w:num>
  <w:num w:numId="12" w16cid:durableId="957224478">
    <w:abstractNumId w:val="8"/>
  </w:num>
  <w:num w:numId="13" w16cid:durableId="1789859971">
    <w:abstractNumId w:val="12"/>
  </w:num>
  <w:num w:numId="14" w16cid:durableId="622924200">
    <w:abstractNumId w:val="14"/>
  </w:num>
  <w:num w:numId="15" w16cid:durableId="552500733">
    <w:abstractNumId w:val="9"/>
  </w:num>
  <w:num w:numId="16" w16cid:durableId="1680618984">
    <w:abstractNumId w:val="21"/>
  </w:num>
  <w:num w:numId="17" w16cid:durableId="1561091823">
    <w:abstractNumId w:val="15"/>
  </w:num>
  <w:num w:numId="18" w16cid:durableId="2112700792">
    <w:abstractNumId w:val="13"/>
  </w:num>
  <w:num w:numId="19" w16cid:durableId="1613711512">
    <w:abstractNumId w:val="23"/>
  </w:num>
  <w:num w:numId="20" w16cid:durableId="905997636">
    <w:abstractNumId w:val="17"/>
  </w:num>
  <w:num w:numId="21" w16cid:durableId="1852911068">
    <w:abstractNumId w:val="18"/>
  </w:num>
  <w:num w:numId="22" w16cid:durableId="1463575841">
    <w:abstractNumId w:val="20"/>
  </w:num>
  <w:num w:numId="23" w16cid:durableId="1371998096">
    <w:abstractNumId w:val="5"/>
  </w:num>
  <w:num w:numId="24" w16cid:durableId="170925536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lexander Lenning">
    <w15:presenceInfo w15:providerId="None" w15:userId="Alexander Lenni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2F9"/>
    <w:rsid w:val="000271DF"/>
    <w:rsid w:val="000402EE"/>
    <w:rsid w:val="000404D5"/>
    <w:rsid w:val="000450B9"/>
    <w:rsid w:val="000827D5"/>
    <w:rsid w:val="000B5ADE"/>
    <w:rsid w:val="000E45AB"/>
    <w:rsid w:val="001A32F1"/>
    <w:rsid w:val="001B5530"/>
    <w:rsid w:val="001D5B87"/>
    <w:rsid w:val="00283F31"/>
    <w:rsid w:val="003F52F9"/>
    <w:rsid w:val="0040376C"/>
    <w:rsid w:val="00456AEE"/>
    <w:rsid w:val="00495CED"/>
    <w:rsid w:val="00553EEB"/>
    <w:rsid w:val="005734CD"/>
    <w:rsid w:val="00597FCD"/>
    <w:rsid w:val="005B42C1"/>
    <w:rsid w:val="006321C9"/>
    <w:rsid w:val="006455C1"/>
    <w:rsid w:val="00677F84"/>
    <w:rsid w:val="006C7033"/>
    <w:rsid w:val="006E64CB"/>
    <w:rsid w:val="0070238E"/>
    <w:rsid w:val="0072113A"/>
    <w:rsid w:val="00827E1E"/>
    <w:rsid w:val="008616F6"/>
    <w:rsid w:val="008672E1"/>
    <w:rsid w:val="008A3DD2"/>
    <w:rsid w:val="008B24FE"/>
    <w:rsid w:val="008C5896"/>
    <w:rsid w:val="00907AA9"/>
    <w:rsid w:val="00976465"/>
    <w:rsid w:val="00A638AC"/>
    <w:rsid w:val="00A653A7"/>
    <w:rsid w:val="00A8758A"/>
    <w:rsid w:val="00A97145"/>
    <w:rsid w:val="00AD28A0"/>
    <w:rsid w:val="00B12086"/>
    <w:rsid w:val="00BD4E15"/>
    <w:rsid w:val="00CA71D2"/>
    <w:rsid w:val="00D749F2"/>
    <w:rsid w:val="00DF2DAC"/>
    <w:rsid w:val="00E0017A"/>
    <w:rsid w:val="00E539C4"/>
    <w:rsid w:val="00E700A4"/>
    <w:rsid w:val="00EA7A59"/>
    <w:rsid w:val="00EC3BF6"/>
    <w:rsid w:val="00EE5722"/>
    <w:rsid w:val="00F009C1"/>
    <w:rsid w:val="00F51427"/>
    <w:rsid w:val="00FA30FC"/>
    <w:rsid w:val="00FC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7A1F1517"/>
  <w15:docId w15:val="{24572DF8-AE41-463F-ACC1-F2F4F99A3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F52F9"/>
    <w:pPr>
      <w:overflowPunct w:val="0"/>
      <w:autoSpaceDE w:val="0"/>
      <w:autoSpaceDN w:val="0"/>
      <w:adjustRightInd w:val="0"/>
      <w:spacing w:before="120" w:line="300" w:lineRule="atLeast"/>
      <w:textAlignment w:val="baseline"/>
    </w:pPr>
    <w:rPr>
      <w:rFonts w:ascii="Arial" w:hAnsi="Arial"/>
      <w:sz w:val="24"/>
      <w:lang w:val="de-AT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70238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FA30FC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FA30FC"/>
    <w:rPr>
      <w:rFonts w:ascii="Arial" w:hAnsi="Arial"/>
      <w:sz w:val="24"/>
      <w:lang w:val="de-AT" w:eastAsia="de-DE"/>
    </w:rPr>
  </w:style>
  <w:style w:type="paragraph" w:styleId="Fuzeile">
    <w:name w:val="footer"/>
    <w:basedOn w:val="Standard"/>
    <w:link w:val="FuzeileZchn"/>
    <w:uiPriority w:val="99"/>
    <w:rsid w:val="00FA30FC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A30FC"/>
    <w:rPr>
      <w:rFonts w:ascii="Arial" w:hAnsi="Arial"/>
      <w:sz w:val="24"/>
      <w:lang w:val="de-AT" w:eastAsia="de-DE"/>
    </w:rPr>
  </w:style>
  <w:style w:type="paragraph" w:styleId="Listenabsatz">
    <w:name w:val="List Paragraph"/>
    <w:basedOn w:val="Standard"/>
    <w:uiPriority w:val="34"/>
    <w:qFormat/>
    <w:rsid w:val="00FC66D4"/>
    <w:pPr>
      <w:overflowPunct/>
      <w:autoSpaceDE/>
      <w:autoSpaceDN/>
      <w:adjustRightInd/>
      <w:spacing w:before="0" w:line="240" w:lineRule="auto"/>
      <w:ind w:left="720"/>
      <w:contextualSpacing/>
      <w:textAlignment w:val="auto"/>
    </w:pPr>
    <w:rPr>
      <w:rFonts w:ascii="Times New Roman" w:hAnsi="Times New Roman"/>
      <w:szCs w:val="24"/>
      <w:lang w:val="en-US" w:eastAsia="en-US"/>
    </w:rPr>
  </w:style>
  <w:style w:type="paragraph" w:customStyle="1" w:styleId="Default">
    <w:name w:val="Default"/>
    <w:rsid w:val="00597FC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6455C1"/>
    <w:rPr>
      <w:color w:val="808080"/>
    </w:rPr>
  </w:style>
  <w:style w:type="paragraph" w:styleId="Titel">
    <w:name w:val="Title"/>
    <w:basedOn w:val="Standard"/>
    <w:next w:val="Standard"/>
    <w:link w:val="TitelZchn"/>
    <w:qFormat/>
    <w:rsid w:val="00E539C4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E539C4"/>
    <w:rPr>
      <w:rFonts w:asciiTheme="majorHAnsi" w:eastAsiaTheme="majorEastAsia" w:hAnsiTheme="majorHAnsi" w:cstheme="majorBidi"/>
      <w:spacing w:val="-10"/>
      <w:kern w:val="28"/>
      <w:sz w:val="56"/>
      <w:szCs w:val="56"/>
      <w:lang w:val="de-AT" w:eastAsia="de-DE"/>
    </w:rPr>
  </w:style>
  <w:style w:type="paragraph" w:styleId="Untertitel">
    <w:name w:val="Subtitle"/>
    <w:basedOn w:val="Standard"/>
    <w:next w:val="Standard"/>
    <w:link w:val="UntertitelZchn"/>
    <w:qFormat/>
    <w:rsid w:val="006C703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rsid w:val="006C703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de-AT" w:eastAsia="de-DE"/>
    </w:rPr>
  </w:style>
  <w:style w:type="table" w:styleId="Tabellenraster">
    <w:name w:val="Table Grid"/>
    <w:basedOn w:val="NormaleTabelle"/>
    <w:rsid w:val="00E700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semiHidden/>
    <w:unhideWhenUsed/>
    <w:rsid w:val="00E700A4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E700A4"/>
    <w:pPr>
      <w:spacing w:line="240" w:lineRule="auto"/>
    </w:pPr>
    <w:rPr>
      <w:sz w:val="20"/>
      <w:szCs w:val="22"/>
    </w:rPr>
  </w:style>
  <w:style w:type="character" w:customStyle="1" w:styleId="KommentartextZchn">
    <w:name w:val="Kommentartext Zchn"/>
    <w:basedOn w:val="Absatz-Standardschriftart"/>
    <w:link w:val="Kommentartext"/>
    <w:rsid w:val="00E700A4"/>
    <w:rPr>
      <w:rFonts w:ascii="Arial" w:hAnsi="Arial"/>
      <w:szCs w:val="22"/>
      <w:lang w:val="de-AT" w:eastAsia="de-DE"/>
    </w:rPr>
  </w:style>
  <w:style w:type="character" w:styleId="Hyperlink">
    <w:name w:val="Hyperlink"/>
    <w:rsid w:val="00E700A4"/>
    <w:rPr>
      <w:color w:val="0563C1"/>
      <w:u w:val="single"/>
    </w:rPr>
  </w:style>
  <w:style w:type="table" w:customStyle="1" w:styleId="Tabellenraster1">
    <w:name w:val="Tabellenraster1"/>
    <w:basedOn w:val="NormaleTabelle"/>
    <w:next w:val="Tabellenraster"/>
    <w:uiPriority w:val="59"/>
    <w:rsid w:val="00DF2DAC"/>
    <w:rPr>
      <w:rFonts w:ascii="Dutch" w:hAnsi="Dut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74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1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72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5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34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73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701E86-D143-4A0D-8863-B1C566E226DB}"/>
      </w:docPartPr>
      <w:docPartBody>
        <w:p w:rsidR="009C4EBA" w:rsidRDefault="00893B25">
          <w:r w:rsidRPr="006262E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0CDDD28D73D4F0486F91D84698A47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4AFEB8-98FA-4D78-9E34-0AD8CCA0B9BC}"/>
      </w:docPartPr>
      <w:docPartBody>
        <w:p w:rsidR="009C4EBA" w:rsidRDefault="00893B25" w:rsidP="00893B25">
          <w:pPr>
            <w:pStyle w:val="90CDDD28D73D4F0486F91D84698A47F0"/>
          </w:pPr>
          <w:r w:rsidRPr="006262E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120BA16B8D24D6DBD687AA4C54291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8EBCD7-D491-4080-B068-F95045052EEC}"/>
      </w:docPartPr>
      <w:docPartBody>
        <w:p w:rsidR="00DA177A" w:rsidRDefault="00DA177A" w:rsidP="00DA177A">
          <w:pPr>
            <w:pStyle w:val="8120BA16B8D24D6DBD687AA4C542911C"/>
          </w:pPr>
          <w:r w:rsidRPr="006262E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07F03F0A8294CB59774727A3CC921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62888C-AC5E-4ADD-B8A3-9799C9826391}"/>
      </w:docPartPr>
      <w:docPartBody>
        <w:p w:rsidR="00DA177A" w:rsidRDefault="00DA177A" w:rsidP="00DA177A">
          <w:pPr>
            <w:pStyle w:val="907F03F0A8294CB59774727A3CC92191"/>
          </w:pPr>
          <w:r w:rsidRPr="006262E8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utch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1BEC"/>
    <w:rsid w:val="00893B25"/>
    <w:rsid w:val="009C4EBA"/>
    <w:rsid w:val="00C17511"/>
    <w:rsid w:val="00CD1BEC"/>
    <w:rsid w:val="00DA1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A177A"/>
    <w:rPr>
      <w:color w:val="808080"/>
    </w:rPr>
  </w:style>
  <w:style w:type="paragraph" w:customStyle="1" w:styleId="90CDDD28D73D4F0486F91D84698A47F0">
    <w:name w:val="90CDDD28D73D4F0486F91D84698A47F0"/>
    <w:rsid w:val="00893B25"/>
    <w:pPr>
      <w:spacing w:after="160" w:line="259" w:lineRule="auto"/>
    </w:pPr>
    <w:rPr>
      <w:lang w:val="de-AT" w:eastAsia="de-AT"/>
    </w:rPr>
  </w:style>
  <w:style w:type="paragraph" w:customStyle="1" w:styleId="8120BA16B8D24D6DBD687AA4C542911C">
    <w:name w:val="8120BA16B8D24D6DBD687AA4C542911C"/>
    <w:rsid w:val="00DA177A"/>
    <w:pPr>
      <w:spacing w:after="160" w:line="259" w:lineRule="auto"/>
    </w:pPr>
    <w:rPr>
      <w:kern w:val="2"/>
      <w:lang w:val="de-AT" w:eastAsia="de-AT"/>
      <w14:ligatures w14:val="standardContextual"/>
    </w:rPr>
  </w:style>
  <w:style w:type="paragraph" w:customStyle="1" w:styleId="907F03F0A8294CB59774727A3CC92191">
    <w:name w:val="907F03F0A8294CB59774727A3CC92191"/>
    <w:rsid w:val="00DA177A"/>
    <w:pPr>
      <w:spacing w:after="160" w:line="259" w:lineRule="auto"/>
    </w:pPr>
    <w:rPr>
      <w:kern w:val="2"/>
      <w:lang w:val="de-AT" w:eastAsia="de-AT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1391</Words>
  <Characters>9865</Characters>
  <Application>Microsoft Office Word</Application>
  <DocSecurity>0</DocSecurity>
  <Lines>82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Umweltzeichen Richtline UZ62</vt:lpstr>
    </vt:vector>
  </TitlesOfParts>
  <Company>VKI</Company>
  <LinksUpToDate>false</LinksUpToDate>
  <CharactersWithSpaces>11234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Umweltzeichen Richtline UZ62</dc:title>
  <dc:creator>Administrator</dc:creator>
  <cp:lastModifiedBy>Hannah Hofbauer</cp:lastModifiedBy>
  <cp:revision>21</cp:revision>
  <dcterms:created xsi:type="dcterms:W3CDTF">2023-08-08T09:50:00Z</dcterms:created>
  <dcterms:modified xsi:type="dcterms:W3CDTF">2023-11-20T13:26:00Z</dcterms:modified>
</cp:coreProperties>
</file>